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61" w:rsidRPr="0045236A" w:rsidRDefault="00090061" w:rsidP="00090061">
      <w:pPr>
        <w:ind w:left="5220" w:firstLine="162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45236A">
        <w:rPr>
          <w:sz w:val="28"/>
          <w:szCs w:val="28"/>
        </w:rPr>
        <w:t xml:space="preserve">.pielikums </w:t>
      </w:r>
    </w:p>
    <w:p w:rsidR="00B835C6" w:rsidRDefault="00090061" w:rsidP="00090061">
      <w:pPr>
        <w:ind w:left="5245"/>
        <w:jc w:val="right"/>
        <w:rPr>
          <w:sz w:val="28"/>
          <w:szCs w:val="28"/>
        </w:rPr>
      </w:pPr>
      <w:r w:rsidRPr="0045236A">
        <w:rPr>
          <w:sz w:val="28"/>
          <w:szCs w:val="28"/>
        </w:rPr>
        <w:t>Ministru kabineta</w:t>
      </w:r>
    </w:p>
    <w:p w:rsidR="00090061" w:rsidRPr="0045236A" w:rsidRDefault="00090061" w:rsidP="00090061">
      <w:pPr>
        <w:ind w:left="5245"/>
        <w:jc w:val="right"/>
        <w:rPr>
          <w:sz w:val="28"/>
          <w:szCs w:val="28"/>
        </w:rPr>
      </w:pPr>
      <w:r w:rsidRPr="0045236A">
        <w:rPr>
          <w:sz w:val="28"/>
          <w:szCs w:val="28"/>
        </w:rPr>
        <w:t xml:space="preserve">2010.gada </w:t>
      </w:r>
      <w:r w:rsidR="00B300B4">
        <w:rPr>
          <w:sz w:val="28"/>
          <w:szCs w:val="28"/>
        </w:rPr>
        <w:t>13.</w:t>
      </w:r>
      <w:r w:rsidR="008D641C">
        <w:rPr>
          <w:sz w:val="28"/>
          <w:szCs w:val="28"/>
        </w:rPr>
        <w:t>aprīļa</w:t>
      </w:r>
    </w:p>
    <w:p w:rsidR="009935B9" w:rsidRDefault="00090061" w:rsidP="00090061">
      <w:pPr>
        <w:ind w:left="5245"/>
        <w:jc w:val="right"/>
        <w:rPr>
          <w:sz w:val="28"/>
          <w:szCs w:val="28"/>
        </w:rPr>
      </w:pPr>
      <w:r w:rsidRPr="0045236A">
        <w:rPr>
          <w:sz w:val="28"/>
          <w:szCs w:val="28"/>
        </w:rPr>
        <w:t>noteikumiem Nr</w:t>
      </w:r>
      <w:r>
        <w:rPr>
          <w:sz w:val="28"/>
          <w:szCs w:val="28"/>
        </w:rPr>
        <w:t>.</w:t>
      </w:r>
      <w:r w:rsidR="008D641C">
        <w:rPr>
          <w:sz w:val="28"/>
          <w:szCs w:val="28"/>
        </w:rPr>
        <w:t>361</w:t>
      </w:r>
    </w:p>
    <w:p w:rsidR="00090061" w:rsidRPr="00FF122A" w:rsidRDefault="00090061" w:rsidP="00090061">
      <w:pPr>
        <w:ind w:left="5245"/>
        <w:rPr>
          <w:sz w:val="28"/>
          <w:szCs w:val="28"/>
        </w:rPr>
      </w:pPr>
    </w:p>
    <w:p w:rsidR="00812E89" w:rsidRPr="00FF122A" w:rsidRDefault="00FF0116" w:rsidP="001865B0">
      <w:pPr>
        <w:jc w:val="center"/>
        <w:rPr>
          <w:b/>
          <w:sz w:val="28"/>
          <w:szCs w:val="28"/>
        </w:rPr>
      </w:pPr>
      <w:r w:rsidRPr="00FF122A">
        <w:rPr>
          <w:b/>
          <w:sz w:val="28"/>
          <w:szCs w:val="28"/>
        </w:rPr>
        <w:t>K</w:t>
      </w:r>
      <w:r w:rsidR="0027521B" w:rsidRPr="00FF122A">
        <w:rPr>
          <w:b/>
          <w:sz w:val="28"/>
          <w:szCs w:val="28"/>
        </w:rPr>
        <w:t>redītiestādes</w:t>
      </w:r>
      <w:r w:rsidR="00642F6E" w:rsidRPr="00FF122A">
        <w:rPr>
          <w:b/>
          <w:sz w:val="28"/>
          <w:szCs w:val="28"/>
        </w:rPr>
        <w:t xml:space="preserve"> </w:t>
      </w:r>
      <w:r w:rsidRPr="00FF122A">
        <w:rPr>
          <w:b/>
          <w:sz w:val="28"/>
          <w:szCs w:val="28"/>
        </w:rPr>
        <w:t xml:space="preserve">izziņa </w:t>
      </w:r>
      <w:r w:rsidR="00642F6E" w:rsidRPr="00FF122A">
        <w:rPr>
          <w:b/>
          <w:sz w:val="28"/>
          <w:szCs w:val="28"/>
        </w:rPr>
        <w:t>par kredīta piešķiršanu</w:t>
      </w:r>
    </w:p>
    <w:p w:rsidR="001865B0" w:rsidRPr="003A098D" w:rsidRDefault="001865B0" w:rsidP="001865B0">
      <w:pPr>
        <w:rPr>
          <w:b/>
          <w:sz w:val="16"/>
          <w:szCs w:val="1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8"/>
      </w:tblGrid>
      <w:tr w:rsidR="006066FF" w:rsidRPr="00FF122A">
        <w:trPr>
          <w:trHeight w:val="316"/>
          <w:jc w:val="right"/>
        </w:trPr>
        <w:tc>
          <w:tcPr>
            <w:tcW w:w="6438" w:type="dxa"/>
            <w:tcBorders>
              <w:bottom w:val="single" w:sz="4" w:space="0" w:color="auto"/>
            </w:tcBorders>
          </w:tcPr>
          <w:p w:rsidR="006066FF" w:rsidRPr="00FF122A" w:rsidRDefault="006066FF" w:rsidP="001865B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F122A">
              <w:rPr>
                <w:sz w:val="28"/>
                <w:szCs w:val="28"/>
              </w:rPr>
              <w:t xml:space="preserve"> </w:t>
            </w:r>
          </w:p>
        </w:tc>
      </w:tr>
      <w:tr w:rsidR="006066FF" w:rsidRPr="00FF122A">
        <w:trPr>
          <w:trHeight w:val="262"/>
          <w:jc w:val="right"/>
        </w:trPr>
        <w:tc>
          <w:tcPr>
            <w:tcW w:w="6438" w:type="dxa"/>
            <w:tcBorders>
              <w:top w:val="single" w:sz="4" w:space="0" w:color="auto"/>
            </w:tcBorders>
          </w:tcPr>
          <w:p w:rsidR="006066FF" w:rsidRPr="008C2D50" w:rsidRDefault="00D01E90" w:rsidP="006066FF">
            <w:pPr>
              <w:pStyle w:val="naiskr"/>
              <w:spacing w:before="0" w:after="0"/>
              <w:jc w:val="center"/>
            </w:pPr>
            <w:r w:rsidRPr="008C2D50">
              <w:t>(juridiskās personas</w:t>
            </w:r>
            <w:r w:rsidR="006066FF" w:rsidRPr="008C2D50">
              <w:t xml:space="preserve"> nosaukums, kurai kredītiestāde sniedz izziņu)</w:t>
            </w:r>
          </w:p>
        </w:tc>
      </w:tr>
    </w:tbl>
    <w:p w:rsidR="006066FF" w:rsidRPr="00156F24" w:rsidRDefault="006066FF" w:rsidP="006066FF">
      <w:pPr>
        <w:pStyle w:val="naiskr"/>
        <w:spacing w:before="0" w:after="0"/>
        <w:rPr>
          <w:sz w:val="28"/>
          <w:szCs w:val="28"/>
        </w:rPr>
      </w:pPr>
      <w:r w:rsidRPr="00156F24">
        <w:rPr>
          <w:sz w:val="28"/>
          <w:szCs w:val="28"/>
        </w:rPr>
        <w:t>_______________</w:t>
      </w:r>
    </w:p>
    <w:p w:rsidR="006066FF" w:rsidRPr="00156F24" w:rsidRDefault="006066FF" w:rsidP="006066FF">
      <w:pPr>
        <w:pStyle w:val="naiskr"/>
        <w:spacing w:before="0" w:after="0"/>
      </w:pPr>
      <w:r>
        <w:t xml:space="preserve"> </w:t>
      </w:r>
      <w:r>
        <w:tab/>
      </w:r>
      <w:r w:rsidRPr="00156F24">
        <w:t>(datums)</w:t>
      </w:r>
    </w:p>
    <w:p w:rsidR="00BD5FE1" w:rsidRPr="003A098D" w:rsidRDefault="00BD5FE1" w:rsidP="001865B0">
      <w:pPr>
        <w:pStyle w:val="naiskr"/>
        <w:spacing w:before="0" w:after="0"/>
        <w:rPr>
          <w:sz w:val="16"/>
          <w:szCs w:val="16"/>
        </w:rPr>
      </w:pPr>
    </w:p>
    <w:tbl>
      <w:tblPr>
        <w:tblW w:w="7308" w:type="dxa"/>
        <w:tblLook w:val="01E0" w:firstRow="1" w:lastRow="1" w:firstColumn="1" w:lastColumn="1" w:noHBand="0" w:noVBand="0"/>
      </w:tblPr>
      <w:tblGrid>
        <w:gridCol w:w="2808"/>
        <w:gridCol w:w="4500"/>
      </w:tblGrid>
      <w:tr w:rsidR="006066FF" w:rsidRPr="006066FF">
        <w:tc>
          <w:tcPr>
            <w:tcW w:w="2808" w:type="dxa"/>
          </w:tcPr>
          <w:p w:rsidR="006066FF" w:rsidRPr="007926EB" w:rsidRDefault="006066FF" w:rsidP="007926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926EB">
              <w:rPr>
                <w:sz w:val="28"/>
                <w:szCs w:val="28"/>
              </w:rPr>
              <w:t>Par kredīta piešķiršanu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066FF" w:rsidRPr="006066FF" w:rsidRDefault="006066FF" w:rsidP="007926EB">
            <w:pPr>
              <w:pStyle w:val="naiskr"/>
              <w:spacing w:before="0" w:after="0"/>
            </w:pPr>
          </w:p>
        </w:tc>
      </w:tr>
      <w:tr w:rsidR="006066FF" w:rsidRPr="007926EB">
        <w:tc>
          <w:tcPr>
            <w:tcW w:w="2808" w:type="dxa"/>
          </w:tcPr>
          <w:p w:rsidR="006066FF" w:rsidRPr="007926EB" w:rsidRDefault="006066FF" w:rsidP="007926EB">
            <w:pPr>
              <w:pStyle w:val="naiskr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066FF" w:rsidRPr="00AE1B01" w:rsidRDefault="00D01E90" w:rsidP="007926EB">
            <w:pPr>
              <w:pStyle w:val="naiskr"/>
              <w:spacing w:before="0" w:after="0"/>
              <w:jc w:val="center"/>
            </w:pPr>
            <w:r>
              <w:t>(juridiskās personas</w:t>
            </w:r>
            <w:r w:rsidR="006066FF" w:rsidRPr="00AE1B01">
              <w:t xml:space="preserve"> nosaukums)</w:t>
            </w:r>
          </w:p>
        </w:tc>
      </w:tr>
    </w:tbl>
    <w:p w:rsidR="00AE1B01" w:rsidRDefault="00AE1B01"/>
    <w:tbl>
      <w:tblPr>
        <w:tblW w:w="9344" w:type="dxa"/>
        <w:tblLook w:val="01E0" w:firstRow="1" w:lastRow="1" w:firstColumn="1" w:lastColumn="1" w:noHBand="0" w:noVBand="0"/>
      </w:tblPr>
      <w:tblGrid>
        <w:gridCol w:w="2581"/>
        <w:gridCol w:w="171"/>
        <w:gridCol w:w="322"/>
        <w:gridCol w:w="2825"/>
        <w:gridCol w:w="1833"/>
        <w:gridCol w:w="1173"/>
        <w:gridCol w:w="358"/>
        <w:gridCol w:w="81"/>
      </w:tblGrid>
      <w:tr w:rsidR="006066FF" w:rsidRPr="006066FF">
        <w:trPr>
          <w:gridAfter w:val="1"/>
          <w:wAfter w:w="81" w:type="dxa"/>
        </w:trPr>
        <w:tc>
          <w:tcPr>
            <w:tcW w:w="6048" w:type="dxa"/>
            <w:gridSpan w:val="4"/>
            <w:tcBorders>
              <w:bottom w:val="single" w:sz="4" w:space="0" w:color="auto"/>
            </w:tcBorders>
          </w:tcPr>
          <w:p w:rsidR="006066FF" w:rsidRPr="006066FF" w:rsidRDefault="006066FF" w:rsidP="007926EB">
            <w:pPr>
              <w:pStyle w:val="naiskr"/>
              <w:spacing w:before="0" w:after="0"/>
            </w:pPr>
          </w:p>
        </w:tc>
        <w:tc>
          <w:tcPr>
            <w:tcW w:w="3213" w:type="dxa"/>
            <w:gridSpan w:val="3"/>
          </w:tcPr>
          <w:p w:rsidR="006066FF" w:rsidRPr="007926EB" w:rsidRDefault="006066FF" w:rsidP="007926E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926EB">
              <w:rPr>
                <w:sz w:val="28"/>
                <w:szCs w:val="28"/>
              </w:rPr>
              <w:t>apliecina, ka ir piešķīrusi</w:t>
            </w:r>
          </w:p>
        </w:tc>
      </w:tr>
      <w:tr w:rsidR="006066FF" w:rsidRPr="007926EB">
        <w:trPr>
          <w:gridAfter w:val="1"/>
          <w:wAfter w:w="81" w:type="dxa"/>
        </w:trPr>
        <w:tc>
          <w:tcPr>
            <w:tcW w:w="6048" w:type="dxa"/>
            <w:gridSpan w:val="4"/>
            <w:tcBorders>
              <w:top w:val="single" w:sz="4" w:space="0" w:color="auto"/>
            </w:tcBorders>
          </w:tcPr>
          <w:p w:rsidR="006066FF" w:rsidRPr="00AE1B01" w:rsidRDefault="006066FF" w:rsidP="007926EB">
            <w:pPr>
              <w:pStyle w:val="naiskr"/>
              <w:spacing w:before="0" w:after="0"/>
              <w:jc w:val="center"/>
            </w:pPr>
            <w:r w:rsidRPr="00AE1B01">
              <w:t>(kredītiestādes nosaukums)</w:t>
            </w:r>
          </w:p>
        </w:tc>
        <w:tc>
          <w:tcPr>
            <w:tcW w:w="3213" w:type="dxa"/>
            <w:gridSpan w:val="3"/>
          </w:tcPr>
          <w:p w:rsidR="006066FF" w:rsidRPr="007926EB" w:rsidRDefault="006066FF" w:rsidP="007926EB">
            <w:pPr>
              <w:pStyle w:val="naiskr"/>
              <w:spacing w:before="0" w:after="0"/>
              <w:rPr>
                <w:sz w:val="20"/>
                <w:szCs w:val="20"/>
              </w:rPr>
            </w:pPr>
          </w:p>
        </w:tc>
      </w:tr>
      <w:tr w:rsidR="006066FF" w:rsidRPr="006066FF">
        <w:tc>
          <w:tcPr>
            <w:tcW w:w="8994" w:type="dxa"/>
            <w:gridSpan w:val="6"/>
            <w:tcBorders>
              <w:bottom w:val="single" w:sz="4" w:space="0" w:color="auto"/>
            </w:tcBorders>
          </w:tcPr>
          <w:p w:rsidR="006066FF" w:rsidRPr="006066FF" w:rsidRDefault="006066FF" w:rsidP="007926EB">
            <w:pPr>
              <w:pStyle w:val="naiskr"/>
              <w:spacing w:before="0" w:after="0"/>
              <w:jc w:val="center"/>
            </w:pPr>
          </w:p>
        </w:tc>
        <w:tc>
          <w:tcPr>
            <w:tcW w:w="350" w:type="dxa"/>
            <w:gridSpan w:val="2"/>
          </w:tcPr>
          <w:p w:rsidR="006066FF" w:rsidRPr="006066FF" w:rsidRDefault="00AF3D82" w:rsidP="007926EB">
            <w:pPr>
              <w:pStyle w:val="naiskr"/>
              <w:spacing w:before="0" w:after="0"/>
              <w:ind w:left="-57" w:right="-57"/>
              <w:jc w:val="right"/>
            </w:pPr>
            <w:r>
              <w:t>,</w:t>
            </w:r>
          </w:p>
        </w:tc>
      </w:tr>
      <w:tr w:rsidR="006066FF" w:rsidRPr="007926EB">
        <w:tc>
          <w:tcPr>
            <w:tcW w:w="8994" w:type="dxa"/>
            <w:gridSpan w:val="6"/>
            <w:tcBorders>
              <w:top w:val="single" w:sz="4" w:space="0" w:color="auto"/>
            </w:tcBorders>
          </w:tcPr>
          <w:p w:rsidR="006066FF" w:rsidRPr="00AE1B01" w:rsidRDefault="006066FF" w:rsidP="007926EB">
            <w:pPr>
              <w:pStyle w:val="naiskr"/>
              <w:spacing w:before="0" w:after="0"/>
              <w:jc w:val="center"/>
            </w:pPr>
            <w:r w:rsidRPr="00AE1B01">
              <w:t>(</w:t>
            </w:r>
            <w:r w:rsidR="00D01E90">
              <w:t>juridiskās personas</w:t>
            </w:r>
            <w:r w:rsidRPr="00AE1B01">
              <w:t xml:space="preserve"> nosaukums)</w:t>
            </w:r>
          </w:p>
        </w:tc>
        <w:tc>
          <w:tcPr>
            <w:tcW w:w="350" w:type="dxa"/>
            <w:gridSpan w:val="2"/>
          </w:tcPr>
          <w:p w:rsidR="006066FF" w:rsidRPr="007926EB" w:rsidRDefault="006066FF" w:rsidP="007926EB">
            <w:pPr>
              <w:pStyle w:val="naiskr"/>
              <w:spacing w:before="0" w:after="0"/>
              <w:rPr>
                <w:sz w:val="20"/>
                <w:szCs w:val="20"/>
              </w:rPr>
            </w:pPr>
          </w:p>
        </w:tc>
      </w:tr>
      <w:tr w:rsidR="00AF3D82" w:rsidRPr="00AF3D82">
        <w:trPr>
          <w:gridAfter w:val="1"/>
          <w:wAfter w:w="81" w:type="dxa"/>
        </w:trPr>
        <w:tc>
          <w:tcPr>
            <w:tcW w:w="9261" w:type="dxa"/>
            <w:gridSpan w:val="7"/>
          </w:tcPr>
          <w:p w:rsidR="00AF3D82" w:rsidRPr="00AF3D82" w:rsidRDefault="00AF3D82" w:rsidP="007926EB">
            <w:pPr>
              <w:pStyle w:val="naiskr"/>
              <w:spacing w:before="0" w:after="0"/>
            </w:pPr>
            <w:r w:rsidRPr="007926EB">
              <w:rPr>
                <w:sz w:val="28"/>
                <w:szCs w:val="28"/>
              </w:rPr>
              <w:t>reģistrācijas numurs komercreģistrā</w:t>
            </w:r>
            <w:r>
              <w:t xml:space="preserve"> __________</w:t>
            </w:r>
            <w:r w:rsidR="00AE1B01">
              <w:t>________</w:t>
            </w:r>
            <w:r>
              <w:t>__________</w:t>
            </w:r>
            <w:r w:rsidRPr="007926EB">
              <w:rPr>
                <w:sz w:val="28"/>
                <w:szCs w:val="28"/>
              </w:rPr>
              <w:t>, aizdevumu</w:t>
            </w:r>
          </w:p>
        </w:tc>
      </w:tr>
      <w:tr w:rsidR="0044522C" w:rsidRPr="00AF3D82">
        <w:trPr>
          <w:gridAfter w:val="1"/>
          <w:wAfter w:w="81" w:type="dxa"/>
        </w:trPr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44522C" w:rsidRPr="00AF3D82" w:rsidRDefault="0044522C" w:rsidP="007926EB">
            <w:pPr>
              <w:pStyle w:val="naiskr"/>
              <w:spacing w:before="0" w:after="0"/>
              <w:jc w:val="center"/>
            </w:pPr>
          </w:p>
        </w:tc>
        <w:tc>
          <w:tcPr>
            <w:tcW w:w="325" w:type="dxa"/>
          </w:tcPr>
          <w:p w:rsidR="0044522C" w:rsidRPr="00AF3D82" w:rsidRDefault="0044522C" w:rsidP="007926EB">
            <w:pPr>
              <w:pStyle w:val="naiskr"/>
              <w:spacing w:before="0" w:after="0"/>
              <w:jc w:val="center"/>
            </w:pPr>
          </w:p>
        </w:tc>
        <w:tc>
          <w:tcPr>
            <w:tcW w:w="6131" w:type="dxa"/>
            <w:gridSpan w:val="4"/>
            <w:tcBorders>
              <w:bottom w:val="single" w:sz="4" w:space="0" w:color="auto"/>
            </w:tcBorders>
          </w:tcPr>
          <w:p w:rsidR="0044522C" w:rsidRPr="00AF3D82" w:rsidRDefault="0044522C" w:rsidP="007926EB">
            <w:pPr>
              <w:pStyle w:val="naiskr"/>
              <w:spacing w:before="0" w:after="0"/>
            </w:pPr>
            <w:r>
              <w:t>(                                                                                               )</w:t>
            </w:r>
          </w:p>
        </w:tc>
      </w:tr>
      <w:tr w:rsidR="0044522C" w:rsidRPr="007926EB">
        <w:trPr>
          <w:gridAfter w:val="1"/>
          <w:wAfter w:w="81" w:type="dxa"/>
        </w:trPr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44522C" w:rsidRPr="00AE1B01" w:rsidRDefault="0044522C" w:rsidP="007926EB">
            <w:pPr>
              <w:pStyle w:val="naiskr"/>
              <w:spacing w:before="0" w:after="0"/>
              <w:jc w:val="center"/>
            </w:pPr>
            <w:r w:rsidRPr="00AE1B01">
              <w:t>(valūta, summa)</w:t>
            </w:r>
          </w:p>
        </w:tc>
        <w:tc>
          <w:tcPr>
            <w:tcW w:w="325" w:type="dxa"/>
          </w:tcPr>
          <w:p w:rsidR="0044522C" w:rsidRPr="00AE1B01" w:rsidRDefault="0044522C" w:rsidP="007926EB">
            <w:pPr>
              <w:pStyle w:val="naiskr"/>
              <w:spacing w:before="0" w:after="0"/>
              <w:jc w:val="center"/>
            </w:pPr>
          </w:p>
        </w:tc>
        <w:tc>
          <w:tcPr>
            <w:tcW w:w="6131" w:type="dxa"/>
            <w:gridSpan w:val="4"/>
          </w:tcPr>
          <w:p w:rsidR="0044522C" w:rsidRPr="00AE1B01" w:rsidRDefault="0044522C" w:rsidP="007926EB">
            <w:pPr>
              <w:pStyle w:val="naiskr"/>
              <w:spacing w:before="0" w:after="0"/>
              <w:jc w:val="center"/>
            </w:pPr>
            <w:r w:rsidRPr="00AE1B01">
              <w:t>(valūta un summa vārdiem)</w:t>
            </w:r>
          </w:p>
        </w:tc>
      </w:tr>
      <w:tr w:rsidR="00AF3D82" w:rsidRPr="007926EB">
        <w:trPr>
          <w:gridAfter w:val="1"/>
          <w:wAfter w:w="81" w:type="dxa"/>
        </w:trPr>
        <w:tc>
          <w:tcPr>
            <w:tcW w:w="2628" w:type="dxa"/>
          </w:tcPr>
          <w:p w:rsidR="00AF3D82" w:rsidRPr="007926EB" w:rsidRDefault="00AF3D82" w:rsidP="00694F9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926EB">
              <w:rPr>
                <w:sz w:val="28"/>
                <w:szCs w:val="28"/>
              </w:rPr>
              <w:t>apmērā projekta</w:t>
            </w:r>
          </w:p>
        </w:tc>
        <w:tc>
          <w:tcPr>
            <w:tcW w:w="5291" w:type="dxa"/>
            <w:gridSpan w:val="4"/>
            <w:tcBorders>
              <w:left w:val="nil"/>
              <w:bottom w:val="single" w:sz="4" w:space="0" w:color="auto"/>
            </w:tcBorders>
          </w:tcPr>
          <w:p w:rsidR="00AF3D82" w:rsidRPr="007926EB" w:rsidRDefault="00AF3D82" w:rsidP="007926EB">
            <w:pPr>
              <w:pStyle w:val="naiskr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AF3D82" w:rsidRPr="007926EB" w:rsidRDefault="00FF0116" w:rsidP="007926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926EB">
              <w:rPr>
                <w:sz w:val="28"/>
                <w:szCs w:val="28"/>
              </w:rPr>
              <w:t>īstenošanai</w:t>
            </w:r>
            <w:r w:rsidR="00AF3D82" w:rsidRPr="007926EB">
              <w:rPr>
                <w:sz w:val="28"/>
                <w:szCs w:val="28"/>
              </w:rPr>
              <w:t>.</w:t>
            </w:r>
          </w:p>
        </w:tc>
      </w:tr>
      <w:tr w:rsidR="00AF3D82" w:rsidRPr="007926EB">
        <w:trPr>
          <w:gridAfter w:val="1"/>
          <w:wAfter w:w="81" w:type="dxa"/>
        </w:trPr>
        <w:tc>
          <w:tcPr>
            <w:tcW w:w="2628" w:type="dxa"/>
          </w:tcPr>
          <w:p w:rsidR="00AF3D82" w:rsidRPr="007926EB" w:rsidRDefault="00AF3D82" w:rsidP="007926EB">
            <w:pPr>
              <w:pStyle w:val="naiskr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nil"/>
            </w:tcBorders>
          </w:tcPr>
          <w:p w:rsidR="00AF3D82" w:rsidRPr="00AE1B01" w:rsidRDefault="00AF3D82" w:rsidP="007926EB">
            <w:pPr>
              <w:pStyle w:val="naiskr"/>
              <w:spacing w:before="0" w:after="0"/>
              <w:jc w:val="center"/>
            </w:pPr>
            <w:r w:rsidRPr="00AE1B01">
              <w:t>(projekta nosaukums)</w:t>
            </w:r>
          </w:p>
        </w:tc>
        <w:tc>
          <w:tcPr>
            <w:tcW w:w="1342" w:type="dxa"/>
            <w:gridSpan w:val="2"/>
          </w:tcPr>
          <w:p w:rsidR="00AF3D82" w:rsidRPr="007926EB" w:rsidRDefault="00AF3D82" w:rsidP="007926EB">
            <w:pPr>
              <w:pStyle w:val="naiskr"/>
              <w:spacing w:before="0" w:after="0"/>
              <w:rPr>
                <w:sz w:val="20"/>
                <w:szCs w:val="20"/>
              </w:rPr>
            </w:pPr>
          </w:p>
        </w:tc>
      </w:tr>
      <w:tr w:rsidR="00AF3D82" w:rsidRPr="007926EB">
        <w:trPr>
          <w:gridAfter w:val="1"/>
          <w:wAfter w:w="81" w:type="dxa"/>
        </w:trPr>
        <w:tc>
          <w:tcPr>
            <w:tcW w:w="6048" w:type="dxa"/>
            <w:gridSpan w:val="4"/>
          </w:tcPr>
          <w:p w:rsidR="00AF3D82" w:rsidRPr="007926EB" w:rsidRDefault="00AF3D82" w:rsidP="007926EB">
            <w:pPr>
              <w:pStyle w:val="naiskr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AF3D82" w:rsidRPr="007926EB" w:rsidRDefault="00AF3D82" w:rsidP="007926EB">
            <w:pPr>
              <w:pStyle w:val="naiskr"/>
              <w:spacing w:before="0" w:after="0"/>
              <w:rPr>
                <w:sz w:val="20"/>
                <w:szCs w:val="20"/>
              </w:rPr>
            </w:pPr>
          </w:p>
        </w:tc>
      </w:tr>
    </w:tbl>
    <w:p w:rsidR="00AE1B01" w:rsidRDefault="00AE1B01" w:rsidP="001865B0">
      <w:pPr>
        <w:pStyle w:val="naiskr"/>
        <w:spacing w:before="0" w:after="0"/>
        <w:ind w:firstLine="720"/>
      </w:pPr>
    </w:p>
    <w:p w:rsidR="00BD5FE1" w:rsidRPr="00AE1B01" w:rsidRDefault="00BD5FE1" w:rsidP="00AE1B01">
      <w:pPr>
        <w:pStyle w:val="naiskr"/>
        <w:spacing w:before="0" w:after="0"/>
        <w:rPr>
          <w:sz w:val="28"/>
          <w:szCs w:val="28"/>
        </w:rPr>
      </w:pPr>
      <w:r w:rsidRPr="00AE1B01">
        <w:rPr>
          <w:sz w:val="28"/>
          <w:szCs w:val="28"/>
        </w:rPr>
        <w:t>Lēmums par aizdevuma piešķiršanu ir spēkā līdz  20</w:t>
      </w:r>
      <w:r w:rsidR="00AE1B01">
        <w:rPr>
          <w:sz w:val="28"/>
          <w:szCs w:val="28"/>
        </w:rPr>
        <w:t>___.gada ___. __________.</w:t>
      </w:r>
    </w:p>
    <w:p w:rsidR="00D849E4" w:rsidRPr="00493E9A" w:rsidRDefault="00D849E4" w:rsidP="001865B0">
      <w:pPr>
        <w:pStyle w:val="naiskr"/>
        <w:spacing w:before="0" w:after="0"/>
        <w:rPr>
          <w:sz w:val="28"/>
          <w:szCs w:val="28"/>
        </w:rPr>
      </w:pPr>
    </w:p>
    <w:tbl>
      <w:tblPr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260"/>
      </w:tblGrid>
      <w:tr w:rsidR="001D4310" w:rsidRPr="00493E9A">
        <w:tc>
          <w:tcPr>
            <w:tcW w:w="4680" w:type="dxa"/>
            <w:tcBorders>
              <w:bottom w:val="single" w:sz="4" w:space="0" w:color="auto"/>
            </w:tcBorders>
          </w:tcPr>
          <w:p w:rsidR="001D4310" w:rsidRPr="00493E9A" w:rsidRDefault="001D4310" w:rsidP="0044522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93E9A">
              <w:rPr>
                <w:sz w:val="28"/>
                <w:szCs w:val="28"/>
              </w:rPr>
              <w:t>  </w:t>
            </w:r>
          </w:p>
        </w:tc>
        <w:tc>
          <w:tcPr>
            <w:tcW w:w="180" w:type="dxa"/>
          </w:tcPr>
          <w:p w:rsidR="001D4310" w:rsidRPr="00493E9A" w:rsidRDefault="001D4310" w:rsidP="001865B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93E9A">
              <w:rPr>
                <w:sz w:val="28"/>
                <w:szCs w:val="28"/>
              </w:rPr>
              <w:t>  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1D4310" w:rsidRPr="00493E9A" w:rsidRDefault="001D4310" w:rsidP="0044522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93E9A">
              <w:rPr>
                <w:sz w:val="28"/>
                <w:szCs w:val="28"/>
              </w:rPr>
              <w:t>  </w:t>
            </w:r>
          </w:p>
        </w:tc>
      </w:tr>
      <w:tr w:rsidR="001D4310" w:rsidRPr="0044522C">
        <w:tc>
          <w:tcPr>
            <w:tcW w:w="4680" w:type="dxa"/>
            <w:tcBorders>
              <w:top w:val="single" w:sz="4" w:space="0" w:color="auto"/>
            </w:tcBorders>
          </w:tcPr>
          <w:p w:rsidR="001D4310" w:rsidRPr="0044522C" w:rsidRDefault="001D4310" w:rsidP="001865B0">
            <w:pPr>
              <w:pStyle w:val="naisc"/>
              <w:spacing w:before="0" w:after="0"/>
            </w:pPr>
            <w:r w:rsidRPr="0044522C">
              <w:t>(kredītiestādes paraksttiesīgās personas amats)</w:t>
            </w:r>
          </w:p>
        </w:tc>
        <w:tc>
          <w:tcPr>
            <w:tcW w:w="180" w:type="dxa"/>
          </w:tcPr>
          <w:p w:rsidR="001D4310" w:rsidRPr="0044522C" w:rsidRDefault="001D4310" w:rsidP="001865B0">
            <w:pPr>
              <w:pStyle w:val="naisc"/>
              <w:spacing w:before="0" w:after="0"/>
            </w:pPr>
            <w:r w:rsidRPr="0044522C">
              <w:t>  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1D4310" w:rsidRPr="0044522C" w:rsidRDefault="001D4310" w:rsidP="001865B0">
            <w:pPr>
              <w:pStyle w:val="naisc"/>
              <w:spacing w:before="0" w:after="0"/>
            </w:pPr>
            <w:r w:rsidRPr="0044522C">
              <w:t>(</w:t>
            </w:r>
            <w:r w:rsidR="00FF0116">
              <w:t xml:space="preserve">vārds, uzvārds un </w:t>
            </w:r>
            <w:r w:rsidRPr="0044522C">
              <w:t>paraksts)</w:t>
            </w:r>
          </w:p>
        </w:tc>
      </w:tr>
    </w:tbl>
    <w:p w:rsidR="00D849E4" w:rsidRPr="00493E9A" w:rsidRDefault="001D4310" w:rsidP="00FF122A">
      <w:pPr>
        <w:pStyle w:val="naisf"/>
        <w:spacing w:before="0" w:after="0"/>
        <w:rPr>
          <w:sz w:val="28"/>
          <w:szCs w:val="28"/>
        </w:rPr>
      </w:pPr>
      <w:r w:rsidRPr="00493E9A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</w:tblGrid>
      <w:tr w:rsidR="001D4310" w:rsidRPr="00493E9A">
        <w:tc>
          <w:tcPr>
            <w:tcW w:w="8100" w:type="dxa"/>
            <w:tcBorders>
              <w:bottom w:val="single" w:sz="4" w:space="0" w:color="auto"/>
            </w:tcBorders>
          </w:tcPr>
          <w:p w:rsidR="001D4310" w:rsidRPr="00493E9A" w:rsidRDefault="001D4310" w:rsidP="0044522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93E9A">
              <w:rPr>
                <w:sz w:val="28"/>
                <w:szCs w:val="28"/>
              </w:rPr>
              <w:t>  </w:t>
            </w:r>
          </w:p>
        </w:tc>
      </w:tr>
      <w:tr w:rsidR="001D4310" w:rsidRPr="0044522C">
        <w:tc>
          <w:tcPr>
            <w:tcW w:w="8100" w:type="dxa"/>
          </w:tcPr>
          <w:p w:rsidR="001D4310" w:rsidRPr="0044522C" w:rsidRDefault="00BD5FE1" w:rsidP="001865B0">
            <w:pPr>
              <w:pStyle w:val="naisc"/>
              <w:spacing w:before="0" w:after="0"/>
            </w:pPr>
            <w:r w:rsidRPr="0044522C">
              <w:t>(kredītiestādes kontaktpersona, kas varētu</w:t>
            </w:r>
            <w:r w:rsidR="00DA4A72">
              <w:t xml:space="preserve"> </w:t>
            </w:r>
            <w:r w:rsidRPr="0044522C">
              <w:t>sniegt papildu informāciju par projektu:</w:t>
            </w:r>
            <w:r w:rsidRPr="0044522C">
              <w:br/>
              <w:t>vārds, uzvārds, amats,</w:t>
            </w:r>
            <w:r w:rsidR="00DA4A72" w:rsidRPr="0044522C">
              <w:t xml:space="preserve"> </w:t>
            </w:r>
            <w:r w:rsidRPr="0044522C">
              <w:t>tālruņa numurs, e-pasta adrese)</w:t>
            </w:r>
          </w:p>
        </w:tc>
      </w:tr>
    </w:tbl>
    <w:p w:rsidR="00FF122A" w:rsidRDefault="00FF122A" w:rsidP="00D91EAA">
      <w:pPr>
        <w:tabs>
          <w:tab w:val="left" w:pos="6840"/>
        </w:tabs>
        <w:ind w:firstLine="720"/>
        <w:jc w:val="both"/>
        <w:rPr>
          <w:color w:val="000000"/>
          <w:sz w:val="28"/>
          <w:szCs w:val="28"/>
          <w:lang w:bidi="lo-LA"/>
        </w:rPr>
      </w:pPr>
    </w:p>
    <w:sectPr w:rsidR="00FF122A" w:rsidSect="00206E71">
      <w:headerReference w:type="even" r:id="rId7"/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48" w:rsidRDefault="004B2748" w:rsidP="004A29EE">
      <w:r>
        <w:separator/>
      </w:r>
    </w:p>
  </w:endnote>
  <w:endnote w:type="continuationSeparator" w:id="0">
    <w:p w:rsidR="004B2748" w:rsidRDefault="004B2748" w:rsidP="004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2" w:rsidRPr="00FF122A" w:rsidRDefault="00C70CE6" w:rsidP="00FF122A">
    <w:pPr>
      <w:spacing w:after="120"/>
      <w:jc w:val="both"/>
    </w:pPr>
    <w:r>
      <w:t>EMNotp2_3006</w:t>
    </w:r>
    <w:r w:rsidR="00FF122A">
      <w:t>09</w:t>
    </w:r>
    <w:r w:rsidR="00FF122A" w:rsidRPr="004C19B0">
      <w:t>_kc; Noteikumi par darbības programmas „Uzņēmējdarbība un inovācijas” papildinājuma  2.1.2.1.1. apakš</w:t>
    </w:r>
    <w:r w:rsidR="00FF122A">
      <w:t>aktivitāti „Kompetences centri”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48" w:rsidRDefault="004B2748" w:rsidP="004A29EE">
      <w:r>
        <w:separator/>
      </w:r>
    </w:p>
  </w:footnote>
  <w:footnote w:type="continuationSeparator" w:id="0">
    <w:p w:rsidR="004B2748" w:rsidRDefault="004B2748" w:rsidP="004A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2" w:rsidRDefault="00AF3D82" w:rsidP="007C66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D82" w:rsidRDefault="00AF3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2" w:rsidRDefault="00AF3D82" w:rsidP="007C66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619">
      <w:rPr>
        <w:rStyle w:val="PageNumber"/>
        <w:noProof/>
      </w:rPr>
      <w:t>2</w:t>
    </w:r>
    <w:r>
      <w:rPr>
        <w:rStyle w:val="PageNumber"/>
      </w:rPr>
      <w:fldChar w:fldCharType="end"/>
    </w:r>
  </w:p>
  <w:p w:rsidR="00AF3D82" w:rsidRDefault="00AF3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A59"/>
    <w:multiLevelType w:val="hybridMultilevel"/>
    <w:tmpl w:val="6A243D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B1D"/>
    <w:multiLevelType w:val="hybridMultilevel"/>
    <w:tmpl w:val="1C1A7B2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8C5"/>
    <w:multiLevelType w:val="multilevel"/>
    <w:tmpl w:val="91BA23F2"/>
    <w:lvl w:ilvl="0">
      <w:start w:val="1"/>
      <w:numFmt w:val="decimal"/>
      <w:pStyle w:val="Noteikumutekstam"/>
      <w:lvlText w:val="%1."/>
      <w:lvlJc w:val="left"/>
      <w:pPr>
        <w:tabs>
          <w:tab w:val="num" w:pos="577"/>
        </w:tabs>
        <w:ind w:left="18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06521A2"/>
    <w:multiLevelType w:val="hybridMultilevel"/>
    <w:tmpl w:val="0DBE7AE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C36"/>
    <w:multiLevelType w:val="multilevel"/>
    <w:tmpl w:val="D94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44574"/>
    <w:multiLevelType w:val="hybridMultilevel"/>
    <w:tmpl w:val="519C529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7BB7"/>
    <w:multiLevelType w:val="multilevel"/>
    <w:tmpl w:val="ED82176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674906"/>
    <w:multiLevelType w:val="hybridMultilevel"/>
    <w:tmpl w:val="45A2E47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2FF"/>
    <w:rsid w:val="000004D5"/>
    <w:rsid w:val="0000122E"/>
    <w:rsid w:val="000048C8"/>
    <w:rsid w:val="0000794A"/>
    <w:rsid w:val="00024924"/>
    <w:rsid w:val="00026C29"/>
    <w:rsid w:val="00026EB0"/>
    <w:rsid w:val="00027C13"/>
    <w:rsid w:val="00033388"/>
    <w:rsid w:val="00034B9A"/>
    <w:rsid w:val="00035AE5"/>
    <w:rsid w:val="00037305"/>
    <w:rsid w:val="0003780B"/>
    <w:rsid w:val="00044F88"/>
    <w:rsid w:val="00050D20"/>
    <w:rsid w:val="000515BA"/>
    <w:rsid w:val="00051AB1"/>
    <w:rsid w:val="00055370"/>
    <w:rsid w:val="00063C74"/>
    <w:rsid w:val="00063CCB"/>
    <w:rsid w:val="00067D02"/>
    <w:rsid w:val="0007253D"/>
    <w:rsid w:val="00072B13"/>
    <w:rsid w:val="000844A5"/>
    <w:rsid w:val="00090061"/>
    <w:rsid w:val="000916FB"/>
    <w:rsid w:val="000963AB"/>
    <w:rsid w:val="000A0FA4"/>
    <w:rsid w:val="000A740E"/>
    <w:rsid w:val="000C3EAD"/>
    <w:rsid w:val="000C6BED"/>
    <w:rsid w:val="000C778A"/>
    <w:rsid w:val="000E6BA2"/>
    <w:rsid w:val="000E79E1"/>
    <w:rsid w:val="001023CD"/>
    <w:rsid w:val="00104D13"/>
    <w:rsid w:val="0011410F"/>
    <w:rsid w:val="00120898"/>
    <w:rsid w:val="0012261C"/>
    <w:rsid w:val="00130014"/>
    <w:rsid w:val="0013519B"/>
    <w:rsid w:val="0014054F"/>
    <w:rsid w:val="00143648"/>
    <w:rsid w:val="00155879"/>
    <w:rsid w:val="00155B13"/>
    <w:rsid w:val="0016057F"/>
    <w:rsid w:val="001647D9"/>
    <w:rsid w:val="0016627D"/>
    <w:rsid w:val="0017457A"/>
    <w:rsid w:val="00174E00"/>
    <w:rsid w:val="00182667"/>
    <w:rsid w:val="001833C5"/>
    <w:rsid w:val="001865B0"/>
    <w:rsid w:val="0019223F"/>
    <w:rsid w:val="001A7DA8"/>
    <w:rsid w:val="001B10C5"/>
    <w:rsid w:val="001B1730"/>
    <w:rsid w:val="001B433D"/>
    <w:rsid w:val="001B70C3"/>
    <w:rsid w:val="001C6D81"/>
    <w:rsid w:val="001D102B"/>
    <w:rsid w:val="001D4310"/>
    <w:rsid w:val="001E5055"/>
    <w:rsid w:val="001F39A6"/>
    <w:rsid w:val="001F55D3"/>
    <w:rsid w:val="001F7169"/>
    <w:rsid w:val="001F7AAA"/>
    <w:rsid w:val="00204B9F"/>
    <w:rsid w:val="002056BA"/>
    <w:rsid w:val="00206E71"/>
    <w:rsid w:val="002124A5"/>
    <w:rsid w:val="00213DE2"/>
    <w:rsid w:val="00224DBB"/>
    <w:rsid w:val="002345EF"/>
    <w:rsid w:val="0024423A"/>
    <w:rsid w:val="00245C64"/>
    <w:rsid w:val="00245DA2"/>
    <w:rsid w:val="00261564"/>
    <w:rsid w:val="00263C50"/>
    <w:rsid w:val="00270A35"/>
    <w:rsid w:val="0027521B"/>
    <w:rsid w:val="0028196A"/>
    <w:rsid w:val="002A36DB"/>
    <w:rsid w:val="002A6653"/>
    <w:rsid w:val="002A75F4"/>
    <w:rsid w:val="002B23FC"/>
    <w:rsid w:val="002B4E8A"/>
    <w:rsid w:val="002B56B5"/>
    <w:rsid w:val="002C368C"/>
    <w:rsid w:val="002C5674"/>
    <w:rsid w:val="002C58DA"/>
    <w:rsid w:val="002E0A82"/>
    <w:rsid w:val="002E1996"/>
    <w:rsid w:val="002F4EA4"/>
    <w:rsid w:val="00307605"/>
    <w:rsid w:val="00315E57"/>
    <w:rsid w:val="00320284"/>
    <w:rsid w:val="00320B0F"/>
    <w:rsid w:val="0032216D"/>
    <w:rsid w:val="003256F0"/>
    <w:rsid w:val="00327554"/>
    <w:rsid w:val="003371AE"/>
    <w:rsid w:val="003462A3"/>
    <w:rsid w:val="0035164A"/>
    <w:rsid w:val="003579BD"/>
    <w:rsid w:val="00360BA4"/>
    <w:rsid w:val="00362945"/>
    <w:rsid w:val="003670A8"/>
    <w:rsid w:val="0037183E"/>
    <w:rsid w:val="00373E75"/>
    <w:rsid w:val="00390DE9"/>
    <w:rsid w:val="003924A4"/>
    <w:rsid w:val="00396761"/>
    <w:rsid w:val="003A098D"/>
    <w:rsid w:val="003A1F5A"/>
    <w:rsid w:val="003B1885"/>
    <w:rsid w:val="003B1ECF"/>
    <w:rsid w:val="003B202C"/>
    <w:rsid w:val="003B30BA"/>
    <w:rsid w:val="003B3620"/>
    <w:rsid w:val="003C10CF"/>
    <w:rsid w:val="003C1F2B"/>
    <w:rsid w:val="003C5B45"/>
    <w:rsid w:val="003D2535"/>
    <w:rsid w:val="003D6D4C"/>
    <w:rsid w:val="003E38C3"/>
    <w:rsid w:val="003F35F1"/>
    <w:rsid w:val="003F48FD"/>
    <w:rsid w:val="00400839"/>
    <w:rsid w:val="00407314"/>
    <w:rsid w:val="00414DCF"/>
    <w:rsid w:val="00435B99"/>
    <w:rsid w:val="0044522C"/>
    <w:rsid w:val="0045102D"/>
    <w:rsid w:val="004545EF"/>
    <w:rsid w:val="00457263"/>
    <w:rsid w:val="004624BC"/>
    <w:rsid w:val="00463947"/>
    <w:rsid w:val="00463F56"/>
    <w:rsid w:val="00466DC7"/>
    <w:rsid w:val="00467283"/>
    <w:rsid w:val="00492483"/>
    <w:rsid w:val="00493E9A"/>
    <w:rsid w:val="00497305"/>
    <w:rsid w:val="004A29EE"/>
    <w:rsid w:val="004B2748"/>
    <w:rsid w:val="004B558F"/>
    <w:rsid w:val="004B564F"/>
    <w:rsid w:val="004B6F47"/>
    <w:rsid w:val="004C2B4D"/>
    <w:rsid w:val="004C3268"/>
    <w:rsid w:val="004C3B0F"/>
    <w:rsid w:val="004C6CA9"/>
    <w:rsid w:val="004D0A20"/>
    <w:rsid w:val="004D3E12"/>
    <w:rsid w:val="004D6E11"/>
    <w:rsid w:val="004E60D1"/>
    <w:rsid w:val="004E7250"/>
    <w:rsid w:val="004F097F"/>
    <w:rsid w:val="004F0C70"/>
    <w:rsid w:val="004F55A1"/>
    <w:rsid w:val="004F6EEE"/>
    <w:rsid w:val="00511101"/>
    <w:rsid w:val="005125D6"/>
    <w:rsid w:val="00517A1B"/>
    <w:rsid w:val="00521BC5"/>
    <w:rsid w:val="00523819"/>
    <w:rsid w:val="00526BC7"/>
    <w:rsid w:val="00532976"/>
    <w:rsid w:val="00543AD7"/>
    <w:rsid w:val="00547291"/>
    <w:rsid w:val="0054795F"/>
    <w:rsid w:val="005537D7"/>
    <w:rsid w:val="005542FF"/>
    <w:rsid w:val="00554F75"/>
    <w:rsid w:val="00576130"/>
    <w:rsid w:val="00580D6B"/>
    <w:rsid w:val="00590A77"/>
    <w:rsid w:val="00593D4D"/>
    <w:rsid w:val="00595004"/>
    <w:rsid w:val="00596695"/>
    <w:rsid w:val="005A05D1"/>
    <w:rsid w:val="005A1F47"/>
    <w:rsid w:val="005A23F7"/>
    <w:rsid w:val="005A49E4"/>
    <w:rsid w:val="005A5910"/>
    <w:rsid w:val="005A64B5"/>
    <w:rsid w:val="005B3452"/>
    <w:rsid w:val="005B5B79"/>
    <w:rsid w:val="005B6609"/>
    <w:rsid w:val="005B79EF"/>
    <w:rsid w:val="005C1880"/>
    <w:rsid w:val="005C3286"/>
    <w:rsid w:val="005C742E"/>
    <w:rsid w:val="005D1BB2"/>
    <w:rsid w:val="005D694B"/>
    <w:rsid w:val="005E2F06"/>
    <w:rsid w:val="005E355C"/>
    <w:rsid w:val="005E3EB4"/>
    <w:rsid w:val="005F0759"/>
    <w:rsid w:val="005F0E01"/>
    <w:rsid w:val="005F2983"/>
    <w:rsid w:val="00602F1B"/>
    <w:rsid w:val="006055CF"/>
    <w:rsid w:val="00605BBB"/>
    <w:rsid w:val="006066FF"/>
    <w:rsid w:val="006106A4"/>
    <w:rsid w:val="00612515"/>
    <w:rsid w:val="006146A0"/>
    <w:rsid w:val="00625BDD"/>
    <w:rsid w:val="00632C84"/>
    <w:rsid w:val="00632D60"/>
    <w:rsid w:val="0064136F"/>
    <w:rsid w:val="00642F6E"/>
    <w:rsid w:val="0064379F"/>
    <w:rsid w:val="0064537E"/>
    <w:rsid w:val="00655914"/>
    <w:rsid w:val="006577C7"/>
    <w:rsid w:val="00663C94"/>
    <w:rsid w:val="00666832"/>
    <w:rsid w:val="00674416"/>
    <w:rsid w:val="006754BD"/>
    <w:rsid w:val="00676666"/>
    <w:rsid w:val="00694D64"/>
    <w:rsid w:val="00694F9D"/>
    <w:rsid w:val="006A13EF"/>
    <w:rsid w:val="006A3218"/>
    <w:rsid w:val="006A4820"/>
    <w:rsid w:val="006C2EA2"/>
    <w:rsid w:val="006C40FD"/>
    <w:rsid w:val="006C7DEB"/>
    <w:rsid w:val="006D3CEE"/>
    <w:rsid w:val="006D588C"/>
    <w:rsid w:val="006E1D79"/>
    <w:rsid w:val="006F4B34"/>
    <w:rsid w:val="00704AB9"/>
    <w:rsid w:val="00706919"/>
    <w:rsid w:val="007140FA"/>
    <w:rsid w:val="0071789D"/>
    <w:rsid w:val="00721DD3"/>
    <w:rsid w:val="00722DDB"/>
    <w:rsid w:val="0072527A"/>
    <w:rsid w:val="00726133"/>
    <w:rsid w:val="00730168"/>
    <w:rsid w:val="00730EEF"/>
    <w:rsid w:val="007336C0"/>
    <w:rsid w:val="00752686"/>
    <w:rsid w:val="00760013"/>
    <w:rsid w:val="00760C4A"/>
    <w:rsid w:val="00763B39"/>
    <w:rsid w:val="00773364"/>
    <w:rsid w:val="00780270"/>
    <w:rsid w:val="007841E4"/>
    <w:rsid w:val="00787DE1"/>
    <w:rsid w:val="0079117A"/>
    <w:rsid w:val="00791389"/>
    <w:rsid w:val="007926EB"/>
    <w:rsid w:val="007A4A32"/>
    <w:rsid w:val="007A66C8"/>
    <w:rsid w:val="007A7E7A"/>
    <w:rsid w:val="007C6667"/>
    <w:rsid w:val="007D05E2"/>
    <w:rsid w:val="007E0BF2"/>
    <w:rsid w:val="007E313F"/>
    <w:rsid w:val="007F0B59"/>
    <w:rsid w:val="007F2347"/>
    <w:rsid w:val="007F5FE1"/>
    <w:rsid w:val="007F7690"/>
    <w:rsid w:val="0080017D"/>
    <w:rsid w:val="00805224"/>
    <w:rsid w:val="0080631E"/>
    <w:rsid w:val="00812E89"/>
    <w:rsid w:val="008207EC"/>
    <w:rsid w:val="0082138F"/>
    <w:rsid w:val="0083080F"/>
    <w:rsid w:val="008410ED"/>
    <w:rsid w:val="00842B2F"/>
    <w:rsid w:val="00843556"/>
    <w:rsid w:val="0085481B"/>
    <w:rsid w:val="00854F2B"/>
    <w:rsid w:val="00863CED"/>
    <w:rsid w:val="00870B52"/>
    <w:rsid w:val="00870CC3"/>
    <w:rsid w:val="00874AEA"/>
    <w:rsid w:val="00881CD4"/>
    <w:rsid w:val="00882037"/>
    <w:rsid w:val="0088268A"/>
    <w:rsid w:val="00893414"/>
    <w:rsid w:val="00894EC2"/>
    <w:rsid w:val="008952EC"/>
    <w:rsid w:val="008A0ED6"/>
    <w:rsid w:val="008C2D50"/>
    <w:rsid w:val="008C4457"/>
    <w:rsid w:val="008D2F4E"/>
    <w:rsid w:val="008D3280"/>
    <w:rsid w:val="008D340D"/>
    <w:rsid w:val="008D641C"/>
    <w:rsid w:val="008F0421"/>
    <w:rsid w:val="00901E30"/>
    <w:rsid w:val="009113D7"/>
    <w:rsid w:val="00912E1A"/>
    <w:rsid w:val="00913A58"/>
    <w:rsid w:val="00917F81"/>
    <w:rsid w:val="00926D7E"/>
    <w:rsid w:val="0092780D"/>
    <w:rsid w:val="0094019E"/>
    <w:rsid w:val="009422CE"/>
    <w:rsid w:val="00942D46"/>
    <w:rsid w:val="009444AA"/>
    <w:rsid w:val="009451AD"/>
    <w:rsid w:val="00945D4A"/>
    <w:rsid w:val="0094701B"/>
    <w:rsid w:val="00951407"/>
    <w:rsid w:val="009566B9"/>
    <w:rsid w:val="0096634F"/>
    <w:rsid w:val="00966F87"/>
    <w:rsid w:val="00967AF1"/>
    <w:rsid w:val="00970B0E"/>
    <w:rsid w:val="00973B9B"/>
    <w:rsid w:val="009748B4"/>
    <w:rsid w:val="00982A17"/>
    <w:rsid w:val="00982EDD"/>
    <w:rsid w:val="00983619"/>
    <w:rsid w:val="00985770"/>
    <w:rsid w:val="0099069E"/>
    <w:rsid w:val="009935B9"/>
    <w:rsid w:val="009A07E7"/>
    <w:rsid w:val="009A50D8"/>
    <w:rsid w:val="009C28EB"/>
    <w:rsid w:val="009C5B59"/>
    <w:rsid w:val="009D037E"/>
    <w:rsid w:val="009D5397"/>
    <w:rsid w:val="009D6491"/>
    <w:rsid w:val="009D752C"/>
    <w:rsid w:val="009E395A"/>
    <w:rsid w:val="009E72EE"/>
    <w:rsid w:val="009E7F6C"/>
    <w:rsid w:val="009F16ED"/>
    <w:rsid w:val="00A014CA"/>
    <w:rsid w:val="00A026A8"/>
    <w:rsid w:val="00A035ED"/>
    <w:rsid w:val="00A10599"/>
    <w:rsid w:val="00A1107C"/>
    <w:rsid w:val="00A15265"/>
    <w:rsid w:val="00A15D0D"/>
    <w:rsid w:val="00A1798C"/>
    <w:rsid w:val="00A2739E"/>
    <w:rsid w:val="00A37F4B"/>
    <w:rsid w:val="00A42398"/>
    <w:rsid w:val="00A4421F"/>
    <w:rsid w:val="00A475E0"/>
    <w:rsid w:val="00A51CB0"/>
    <w:rsid w:val="00A53DD5"/>
    <w:rsid w:val="00A54654"/>
    <w:rsid w:val="00A60312"/>
    <w:rsid w:val="00A63D9B"/>
    <w:rsid w:val="00A74923"/>
    <w:rsid w:val="00A80229"/>
    <w:rsid w:val="00A80A4E"/>
    <w:rsid w:val="00A812C3"/>
    <w:rsid w:val="00A83BB4"/>
    <w:rsid w:val="00A86EB6"/>
    <w:rsid w:val="00AB372B"/>
    <w:rsid w:val="00AB45E8"/>
    <w:rsid w:val="00AB5F93"/>
    <w:rsid w:val="00AC1B5E"/>
    <w:rsid w:val="00AC6327"/>
    <w:rsid w:val="00AD60CB"/>
    <w:rsid w:val="00AD6ED1"/>
    <w:rsid w:val="00AE1B01"/>
    <w:rsid w:val="00AE547D"/>
    <w:rsid w:val="00AF3D82"/>
    <w:rsid w:val="00B000EE"/>
    <w:rsid w:val="00B03D31"/>
    <w:rsid w:val="00B03FE2"/>
    <w:rsid w:val="00B07C81"/>
    <w:rsid w:val="00B12625"/>
    <w:rsid w:val="00B12BFD"/>
    <w:rsid w:val="00B12C9D"/>
    <w:rsid w:val="00B2006B"/>
    <w:rsid w:val="00B2135A"/>
    <w:rsid w:val="00B24B48"/>
    <w:rsid w:val="00B26061"/>
    <w:rsid w:val="00B300B4"/>
    <w:rsid w:val="00B36001"/>
    <w:rsid w:val="00B37FD4"/>
    <w:rsid w:val="00B4415C"/>
    <w:rsid w:val="00B46601"/>
    <w:rsid w:val="00B50C42"/>
    <w:rsid w:val="00B5504B"/>
    <w:rsid w:val="00B64366"/>
    <w:rsid w:val="00B72222"/>
    <w:rsid w:val="00B746AF"/>
    <w:rsid w:val="00B77BD8"/>
    <w:rsid w:val="00B835C6"/>
    <w:rsid w:val="00BA65B2"/>
    <w:rsid w:val="00BA6A2D"/>
    <w:rsid w:val="00BB4368"/>
    <w:rsid w:val="00BB554A"/>
    <w:rsid w:val="00BB720B"/>
    <w:rsid w:val="00BC2431"/>
    <w:rsid w:val="00BD5FE1"/>
    <w:rsid w:val="00BD669A"/>
    <w:rsid w:val="00BE5CA6"/>
    <w:rsid w:val="00BE79C6"/>
    <w:rsid w:val="00C0388C"/>
    <w:rsid w:val="00C04D81"/>
    <w:rsid w:val="00C125AC"/>
    <w:rsid w:val="00C17F3F"/>
    <w:rsid w:val="00C200FC"/>
    <w:rsid w:val="00C210DB"/>
    <w:rsid w:val="00C24D1D"/>
    <w:rsid w:val="00C265C9"/>
    <w:rsid w:val="00C31908"/>
    <w:rsid w:val="00C31D60"/>
    <w:rsid w:val="00C475AF"/>
    <w:rsid w:val="00C569F5"/>
    <w:rsid w:val="00C56AA0"/>
    <w:rsid w:val="00C56C2A"/>
    <w:rsid w:val="00C57044"/>
    <w:rsid w:val="00C60185"/>
    <w:rsid w:val="00C633DC"/>
    <w:rsid w:val="00C706FB"/>
    <w:rsid w:val="00C70CE6"/>
    <w:rsid w:val="00C7543F"/>
    <w:rsid w:val="00C872DB"/>
    <w:rsid w:val="00C979DD"/>
    <w:rsid w:val="00CA279C"/>
    <w:rsid w:val="00CA2FDD"/>
    <w:rsid w:val="00CA6151"/>
    <w:rsid w:val="00CC3A4A"/>
    <w:rsid w:val="00CC651A"/>
    <w:rsid w:val="00CE3E4F"/>
    <w:rsid w:val="00CE4D99"/>
    <w:rsid w:val="00CE5C87"/>
    <w:rsid w:val="00CF159C"/>
    <w:rsid w:val="00CF4435"/>
    <w:rsid w:val="00D00BE0"/>
    <w:rsid w:val="00D01E90"/>
    <w:rsid w:val="00D10F03"/>
    <w:rsid w:val="00D117D1"/>
    <w:rsid w:val="00D11CBD"/>
    <w:rsid w:val="00D15246"/>
    <w:rsid w:val="00D2782C"/>
    <w:rsid w:val="00D34A57"/>
    <w:rsid w:val="00D35D0E"/>
    <w:rsid w:val="00D41AD0"/>
    <w:rsid w:val="00D4217A"/>
    <w:rsid w:val="00D52372"/>
    <w:rsid w:val="00D565C4"/>
    <w:rsid w:val="00D608BF"/>
    <w:rsid w:val="00D62015"/>
    <w:rsid w:val="00D70E1B"/>
    <w:rsid w:val="00D721E7"/>
    <w:rsid w:val="00D72418"/>
    <w:rsid w:val="00D72F8C"/>
    <w:rsid w:val="00D80D89"/>
    <w:rsid w:val="00D8121C"/>
    <w:rsid w:val="00D849E4"/>
    <w:rsid w:val="00D86CCE"/>
    <w:rsid w:val="00D91EAA"/>
    <w:rsid w:val="00D96956"/>
    <w:rsid w:val="00DA4A72"/>
    <w:rsid w:val="00DA4FA9"/>
    <w:rsid w:val="00DA595D"/>
    <w:rsid w:val="00DB1B4D"/>
    <w:rsid w:val="00DB6DCB"/>
    <w:rsid w:val="00DC1EBE"/>
    <w:rsid w:val="00DD12B8"/>
    <w:rsid w:val="00DD4E49"/>
    <w:rsid w:val="00DD767D"/>
    <w:rsid w:val="00DE54E8"/>
    <w:rsid w:val="00E00930"/>
    <w:rsid w:val="00E06A8C"/>
    <w:rsid w:val="00E138CB"/>
    <w:rsid w:val="00E21272"/>
    <w:rsid w:val="00E2598D"/>
    <w:rsid w:val="00E41F1C"/>
    <w:rsid w:val="00E441FB"/>
    <w:rsid w:val="00E46A24"/>
    <w:rsid w:val="00E56392"/>
    <w:rsid w:val="00E66B30"/>
    <w:rsid w:val="00E76834"/>
    <w:rsid w:val="00E8335A"/>
    <w:rsid w:val="00E842F7"/>
    <w:rsid w:val="00E87AD1"/>
    <w:rsid w:val="00EA02D6"/>
    <w:rsid w:val="00EA09AA"/>
    <w:rsid w:val="00EA26E1"/>
    <w:rsid w:val="00EA37F9"/>
    <w:rsid w:val="00EA772A"/>
    <w:rsid w:val="00EA7F9D"/>
    <w:rsid w:val="00EB4960"/>
    <w:rsid w:val="00EC036F"/>
    <w:rsid w:val="00ED091D"/>
    <w:rsid w:val="00ED0C1A"/>
    <w:rsid w:val="00ED4651"/>
    <w:rsid w:val="00EE2744"/>
    <w:rsid w:val="00EE480F"/>
    <w:rsid w:val="00EE63DC"/>
    <w:rsid w:val="00EF44AA"/>
    <w:rsid w:val="00EF7889"/>
    <w:rsid w:val="00F105E8"/>
    <w:rsid w:val="00F13CAF"/>
    <w:rsid w:val="00F25687"/>
    <w:rsid w:val="00F31093"/>
    <w:rsid w:val="00F32744"/>
    <w:rsid w:val="00F3392F"/>
    <w:rsid w:val="00F34662"/>
    <w:rsid w:val="00F34C5C"/>
    <w:rsid w:val="00F43C10"/>
    <w:rsid w:val="00F4526A"/>
    <w:rsid w:val="00F46363"/>
    <w:rsid w:val="00F547EC"/>
    <w:rsid w:val="00F607E4"/>
    <w:rsid w:val="00F621BE"/>
    <w:rsid w:val="00F94BF8"/>
    <w:rsid w:val="00FA3866"/>
    <w:rsid w:val="00FA5481"/>
    <w:rsid w:val="00FA5941"/>
    <w:rsid w:val="00FB1E4C"/>
    <w:rsid w:val="00FC265C"/>
    <w:rsid w:val="00FC47F2"/>
    <w:rsid w:val="00FD1064"/>
    <w:rsid w:val="00FD2FB9"/>
    <w:rsid w:val="00FE1AEE"/>
    <w:rsid w:val="00FE6F4B"/>
    <w:rsid w:val="00FF0116"/>
    <w:rsid w:val="00FF122A"/>
    <w:rsid w:val="00FF2734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1B9D9C-77B8-41DF-B144-ECB8C70C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2FF"/>
    <w:rPr>
      <w:sz w:val="24"/>
      <w:szCs w:val="24"/>
      <w:lang w:val="lv-LV" w:eastAsia="lv-LV"/>
    </w:rPr>
  </w:style>
  <w:style w:type="character" w:default="1" w:styleId="DefaultParagraphFont">
    <w:name w:val="Default Paragraph Font"/>
    <w:aliases w:val=" Rakstz. Rakstz.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9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091D"/>
    <w:pPr>
      <w:tabs>
        <w:tab w:val="center" w:pos="4153"/>
        <w:tab w:val="right" w:pos="8306"/>
      </w:tabs>
    </w:pPr>
  </w:style>
  <w:style w:type="paragraph" w:customStyle="1" w:styleId="Noteikumutekstam">
    <w:name w:val="Noteikumu tekstam"/>
    <w:basedOn w:val="Normal"/>
    <w:link w:val="NoteikumutekstamRakstz"/>
    <w:autoRedefine/>
    <w:rsid w:val="00CF159C"/>
    <w:pPr>
      <w:numPr>
        <w:numId w:val="6"/>
      </w:numPr>
      <w:ind w:left="0"/>
      <w:jc w:val="both"/>
    </w:pPr>
    <w:rPr>
      <w:szCs w:val="28"/>
    </w:rPr>
  </w:style>
  <w:style w:type="paragraph" w:customStyle="1" w:styleId="Noteikumuapakpunkti">
    <w:name w:val="Noteikumu apakšpunkti"/>
    <w:basedOn w:val="Noteikumutekstam"/>
    <w:rsid w:val="00CF159C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CF159C"/>
    <w:pPr>
      <w:numPr>
        <w:ilvl w:val="2"/>
      </w:numPr>
    </w:pPr>
  </w:style>
  <w:style w:type="paragraph" w:customStyle="1" w:styleId="naisf">
    <w:name w:val="naisf"/>
    <w:basedOn w:val="Normal"/>
    <w:rsid w:val="00CF159C"/>
    <w:pPr>
      <w:spacing w:before="68" w:after="68"/>
      <w:ind w:firstLine="340"/>
      <w:jc w:val="both"/>
    </w:pPr>
  </w:style>
  <w:style w:type="paragraph" w:customStyle="1" w:styleId="naisc">
    <w:name w:val="naisc"/>
    <w:basedOn w:val="Normal"/>
    <w:rsid w:val="00CF159C"/>
    <w:pPr>
      <w:spacing w:before="68" w:after="68"/>
      <w:jc w:val="center"/>
    </w:pPr>
  </w:style>
  <w:style w:type="paragraph" w:customStyle="1" w:styleId="naiskr">
    <w:name w:val="naiskr"/>
    <w:basedOn w:val="Normal"/>
    <w:rsid w:val="00CF159C"/>
    <w:pPr>
      <w:spacing w:before="68" w:after="68"/>
    </w:pPr>
  </w:style>
  <w:style w:type="paragraph" w:customStyle="1" w:styleId="Noteikumuapakpunkt3">
    <w:name w:val="Noteikumu apakšpunkt_3"/>
    <w:basedOn w:val="Noteikumuapakpunkti2"/>
    <w:rsid w:val="00CF159C"/>
    <w:pPr>
      <w:numPr>
        <w:ilvl w:val="3"/>
      </w:numPr>
    </w:pPr>
  </w:style>
  <w:style w:type="character" w:styleId="CommentReference">
    <w:name w:val="annotation reference"/>
    <w:semiHidden/>
    <w:rsid w:val="00CF159C"/>
    <w:rPr>
      <w:sz w:val="16"/>
      <w:szCs w:val="16"/>
    </w:rPr>
  </w:style>
  <w:style w:type="paragraph" w:styleId="CommentText">
    <w:name w:val="annotation text"/>
    <w:basedOn w:val="Normal"/>
    <w:semiHidden/>
    <w:rsid w:val="00CF159C"/>
    <w:rPr>
      <w:sz w:val="20"/>
      <w:szCs w:val="20"/>
    </w:rPr>
  </w:style>
  <w:style w:type="paragraph" w:styleId="BalloonText">
    <w:name w:val="Balloon Text"/>
    <w:basedOn w:val="Normal"/>
    <w:semiHidden/>
    <w:rsid w:val="00CF15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35B99"/>
  </w:style>
  <w:style w:type="paragraph" w:styleId="CommentSubject">
    <w:name w:val="annotation subject"/>
    <w:basedOn w:val="CommentText"/>
    <w:next w:val="CommentText"/>
    <w:semiHidden/>
    <w:rsid w:val="006106A4"/>
    <w:rPr>
      <w:b/>
      <w:bCs/>
    </w:rPr>
  </w:style>
  <w:style w:type="paragraph" w:styleId="FootnoteText">
    <w:name w:val="footnote text"/>
    <w:basedOn w:val="Normal"/>
    <w:semiHidden/>
    <w:rsid w:val="00A1107C"/>
    <w:rPr>
      <w:sz w:val="20"/>
      <w:szCs w:val="20"/>
    </w:rPr>
  </w:style>
  <w:style w:type="character" w:styleId="FootnoteReference">
    <w:name w:val="footnote reference"/>
    <w:semiHidden/>
    <w:rsid w:val="00A1107C"/>
    <w:rPr>
      <w:vertAlign w:val="superscript"/>
    </w:rPr>
  </w:style>
  <w:style w:type="character" w:styleId="Strong">
    <w:name w:val="Strong"/>
    <w:qFormat/>
    <w:rsid w:val="00A1107C"/>
    <w:rPr>
      <w:b/>
      <w:bCs/>
    </w:rPr>
  </w:style>
  <w:style w:type="paragraph" w:styleId="BodyText">
    <w:name w:val="Body Text"/>
    <w:basedOn w:val="Normal"/>
    <w:rsid w:val="00A37F4B"/>
    <w:pPr>
      <w:jc w:val="center"/>
    </w:pPr>
    <w:rPr>
      <w:b/>
      <w:bCs/>
      <w:lang w:val="en-GB" w:eastAsia="en-US"/>
    </w:rPr>
  </w:style>
  <w:style w:type="paragraph" w:styleId="Title">
    <w:name w:val="Title"/>
    <w:basedOn w:val="Normal"/>
    <w:qFormat/>
    <w:rsid w:val="00A37F4B"/>
    <w:pPr>
      <w:jc w:val="center"/>
    </w:pPr>
    <w:rPr>
      <w:b/>
      <w:szCs w:val="20"/>
      <w:lang w:eastAsia="en-US"/>
    </w:rPr>
  </w:style>
  <w:style w:type="paragraph" w:customStyle="1" w:styleId="RakstzRakstz">
    <w:name w:val=" Rakstz. Rakstz."/>
    <w:basedOn w:val="Normal"/>
    <w:rsid w:val="00A37F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link w:val="Noteikumutekstam"/>
    <w:rsid w:val="00C706FB"/>
    <w:rPr>
      <w:sz w:val="24"/>
      <w:szCs w:val="28"/>
      <w:lang w:val="lv-LV" w:eastAsia="lv-LV" w:bidi="ar-SA"/>
    </w:rPr>
  </w:style>
  <w:style w:type="paragraph" w:customStyle="1" w:styleId="naislab">
    <w:name w:val="naislab"/>
    <w:basedOn w:val="Normal"/>
    <w:rsid w:val="001D4310"/>
    <w:pPr>
      <w:spacing w:before="68" w:after="68"/>
      <w:jc w:val="right"/>
    </w:pPr>
  </w:style>
  <w:style w:type="paragraph" w:styleId="Signature">
    <w:name w:val="Signature"/>
    <w:basedOn w:val="Normal"/>
    <w:next w:val="EnvelopeReturn"/>
    <w:link w:val="SignatureChar"/>
    <w:rsid w:val="003A09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3A098D"/>
    <w:rPr>
      <w:sz w:val="26"/>
      <w:lang w:val="en-AU" w:eastAsia="en-US"/>
    </w:rPr>
  </w:style>
  <w:style w:type="paragraph" w:styleId="EnvelopeReturn">
    <w:name w:val="envelope return"/>
    <w:basedOn w:val="Normal"/>
    <w:rsid w:val="003A098D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RakstzCharCharRakstzCharCharRakstz">
    <w:name w:val=" Rakstz. Char Char Rakstz. Char Char Rakstz."/>
    <w:basedOn w:val="Normal"/>
    <w:rsid w:val="00D91E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llowedHyperlink">
    <w:name w:val="FollowedHyperlink"/>
    <w:rsid w:val="00FE6F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darbības programmas „Uzņēmējdarbība un inovācijas” papildinājuma  2.1.2.1.1. apakšaktivitāti „Kompetences centri”</vt:lpstr>
    </vt:vector>
  </TitlesOfParts>
  <Company>LR Ekonomikas ministrija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„Uzņēmējdarbība un inovācijas” papildinājuma  2.1.2.1.1. apakšaktivitāti „Kompetences centri”</dc:title>
  <dc:subject>4.Pielikums</dc:subject>
  <dc:creator>Gatis Silovs</dc:creator>
  <cp:keywords/>
  <dc:description>67013209, Gatis.Silovs@em.gov.lv</dc:description>
  <cp:lastModifiedBy>noass</cp:lastModifiedBy>
  <cp:revision>3</cp:revision>
  <cp:lastPrinted>2010-04-26T08:11:00Z</cp:lastPrinted>
  <dcterms:created xsi:type="dcterms:W3CDTF">2010-04-28T13:39:00Z</dcterms:created>
  <dcterms:modified xsi:type="dcterms:W3CDTF">2010-04-29T09:47:00Z</dcterms:modified>
</cp:coreProperties>
</file>